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73770A" w14:textId="77777777" w:rsidR="00FF4CEA" w:rsidRPr="008C0B38" w:rsidRDefault="00FF4CEA" w:rsidP="00FF4CEA">
      <w:pPr>
        <w:spacing w:before="40" w:line="276" w:lineRule="auto"/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  <w:r w:rsidRPr="008C0B38"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  <w:t>PIANO NAZIONALE DI RIPRESA E RESILIENZA (PNRR)</w:t>
      </w:r>
    </w:p>
    <w:p w14:paraId="1EAA80FE" w14:textId="77777777" w:rsidR="00FF4CEA" w:rsidRPr="008C0B38" w:rsidRDefault="00FF4CEA" w:rsidP="00FF4CEA">
      <w:pPr>
        <w:spacing w:before="40" w:line="276" w:lineRule="auto"/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  <w:r w:rsidRPr="008C0B38"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  <w:t>MINISTERO DELL'ISTRUZIONE E DEL MERITO</w:t>
      </w:r>
    </w:p>
    <w:p w14:paraId="0E235942" w14:textId="77777777" w:rsidR="00FF4CEA" w:rsidRPr="008C0B38" w:rsidRDefault="00FF4CEA" w:rsidP="00FF4CEA">
      <w:pPr>
        <w:spacing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sz w:val="22"/>
        </w:rPr>
      </w:pPr>
      <w:r w:rsidRPr="008C0B38">
        <w:rPr>
          <w:rFonts w:ascii="Times New Roman" w:eastAsia="Garamond" w:hAnsi="Times New Roman" w:cs="Times New Roman"/>
          <w:b/>
          <w:bCs/>
          <w:color w:val="0033CC"/>
          <w:sz w:val="22"/>
        </w:rPr>
        <w:t>Attività di potenziamento dei laboratori degli Istituti Tecnologici Superiori “ITS Academy”</w:t>
      </w:r>
    </w:p>
    <w:p w14:paraId="7D23E94D" w14:textId="77777777" w:rsidR="00FF4CEA" w:rsidRPr="008C0B38" w:rsidRDefault="00FF4CEA" w:rsidP="00FF4CEA">
      <w:pPr>
        <w:spacing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sz w:val="22"/>
        </w:rPr>
      </w:pPr>
      <w:r w:rsidRPr="008C0B38">
        <w:rPr>
          <w:rFonts w:ascii="Times New Roman" w:eastAsia="Garamond" w:hAnsi="Times New Roman" w:cs="Times New Roman"/>
          <w:b/>
          <w:bCs/>
          <w:color w:val="0033CC"/>
          <w:sz w:val="22"/>
        </w:rPr>
        <w:t>Missione 4 – Istruzione e Ricerca</w:t>
      </w:r>
    </w:p>
    <w:p w14:paraId="65BA353E" w14:textId="77777777" w:rsidR="00FF4CEA" w:rsidRPr="008C0B38" w:rsidRDefault="00FF4CEA" w:rsidP="00FF4CEA">
      <w:pPr>
        <w:spacing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sz w:val="22"/>
        </w:rPr>
      </w:pPr>
      <w:r w:rsidRPr="008C0B38">
        <w:rPr>
          <w:rFonts w:ascii="Times New Roman" w:eastAsia="Garamond" w:hAnsi="Times New Roman" w:cs="Times New Roman"/>
          <w:b/>
          <w:bCs/>
          <w:color w:val="0033CC"/>
          <w:sz w:val="22"/>
        </w:rPr>
        <w:t>Componente 1 – Potenziamento dell’offerta dei servizi di istruzione: dagli asili nido alle Università</w:t>
      </w:r>
    </w:p>
    <w:p w14:paraId="3399788C" w14:textId="77777777" w:rsidR="00FF4CEA" w:rsidRPr="008C0B38" w:rsidRDefault="00FF4CEA" w:rsidP="00FF4CEA">
      <w:pPr>
        <w:spacing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sz w:val="22"/>
        </w:rPr>
      </w:pPr>
      <w:r w:rsidRPr="008C0B38">
        <w:rPr>
          <w:rFonts w:ascii="Times New Roman" w:eastAsia="Garamond" w:hAnsi="Times New Roman" w:cs="Times New Roman"/>
          <w:b/>
          <w:bCs/>
          <w:color w:val="0033CC"/>
          <w:sz w:val="22"/>
        </w:rPr>
        <w:t>Investimento 1.5 “Sviluppo del sistema di formazione professionale terziaria (ITS)”</w:t>
      </w:r>
    </w:p>
    <w:p w14:paraId="21B2515A" w14:textId="77777777" w:rsidR="00FF4CEA" w:rsidRPr="008C0B38" w:rsidRDefault="00FF4CEA" w:rsidP="00FF4CEA">
      <w:pPr>
        <w:spacing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sz w:val="28"/>
          <w:szCs w:val="28"/>
        </w:rPr>
      </w:pPr>
      <w:r w:rsidRPr="008C0B38">
        <w:rPr>
          <w:rFonts w:ascii="Times New Roman" w:eastAsia="Garamond" w:hAnsi="Times New Roman" w:cs="Times New Roman"/>
          <w:b/>
          <w:bCs/>
          <w:color w:val="0033CC"/>
          <w:sz w:val="28"/>
          <w:szCs w:val="28"/>
        </w:rPr>
        <w:t>FINANZIATO DALL’UNIONE EUROPEA – NEXT GENERATION EU</w:t>
      </w:r>
    </w:p>
    <w:p w14:paraId="50E7AFE7" w14:textId="399EB593" w:rsidR="00FF4CEA" w:rsidRPr="008C0B38" w:rsidRDefault="00FF4CEA" w:rsidP="00FF4CEA">
      <w:pPr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8C0B38">
        <w:rPr>
          <w:rFonts w:ascii="Times New Roman" w:eastAsia="Times New Roman" w:hAnsi="Times New Roman" w:cs="Times New Roman"/>
          <w:b/>
          <w:sz w:val="40"/>
          <w:szCs w:val="40"/>
        </w:rPr>
        <w:t xml:space="preserve">ALLEGATO </w:t>
      </w:r>
      <w:r w:rsidR="00162750">
        <w:rPr>
          <w:rFonts w:ascii="Times New Roman" w:eastAsia="Times New Roman" w:hAnsi="Times New Roman" w:cs="Times New Roman"/>
          <w:b/>
          <w:sz w:val="40"/>
          <w:szCs w:val="40"/>
        </w:rPr>
        <w:t>D</w:t>
      </w:r>
    </w:p>
    <w:p w14:paraId="774EF7A6" w14:textId="77777777" w:rsidR="00FF4CEA" w:rsidRPr="008C0B38" w:rsidRDefault="00FF4CEA" w:rsidP="00FF4CEA">
      <w:pPr>
        <w:pStyle w:val="Corpotes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0B38">
        <w:rPr>
          <w:rFonts w:ascii="Times New Roman" w:hAnsi="Times New Roman" w:cs="Times New Roman"/>
          <w:b/>
          <w:sz w:val="32"/>
          <w:szCs w:val="32"/>
        </w:rPr>
        <w:t xml:space="preserve">DICHIARAZIONE DI IMPEGNO A </w:t>
      </w:r>
    </w:p>
    <w:p w14:paraId="2B4FD917" w14:textId="2B7F9B35" w:rsidR="00FF4CEA" w:rsidRPr="008C0B38" w:rsidRDefault="00FF4CEA" w:rsidP="00FF4CEA">
      <w:pPr>
        <w:pStyle w:val="Corpotes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0B38">
        <w:rPr>
          <w:rFonts w:ascii="Times New Roman" w:hAnsi="Times New Roman" w:cs="Times New Roman"/>
          <w:b/>
          <w:sz w:val="32"/>
          <w:szCs w:val="32"/>
        </w:rPr>
        <w:t>RILASCIARE GARANZIA DEFINITIVA</w:t>
      </w:r>
    </w:p>
    <w:p w14:paraId="06268E60" w14:textId="77777777" w:rsidR="00FF4CEA" w:rsidRPr="008C0B38" w:rsidRDefault="00FF4CEA" w:rsidP="00FF4CEA">
      <w:pPr>
        <w:pStyle w:val="Corpotesto"/>
        <w:rPr>
          <w:rFonts w:ascii="Times New Roman" w:hAnsi="Times New Roman" w:cs="Times New Roman"/>
          <w:b/>
        </w:rPr>
      </w:pP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69"/>
        <w:gridCol w:w="4769"/>
      </w:tblGrid>
      <w:tr w:rsidR="00FF4CEA" w:rsidRPr="008C0B38" w14:paraId="2C44C829" w14:textId="77777777" w:rsidTr="009E764A">
        <w:trPr>
          <w:trHeight w:val="1182"/>
        </w:trPr>
        <w:tc>
          <w:tcPr>
            <w:tcW w:w="9540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14:paraId="31480027" w14:textId="77777777" w:rsidR="00FF4CEA" w:rsidRPr="008C0B38" w:rsidRDefault="00FF4CEA" w:rsidP="009E764A">
            <w:pPr>
              <w:spacing w:before="240" w:line="360" w:lineRule="auto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8C0B38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PROCEDURA DI GARA RELATIVA ALL’ACQUISTO DI ATTREZZATURA TECNICO SCIENTIFICA PER LA REALIZZAZIONE DEI LABORATORI PREVISTI NELL’AMBITO DEL PROGETTO</w:t>
            </w:r>
          </w:p>
          <w:p w14:paraId="323AA5DF" w14:textId="77777777" w:rsidR="00FF4CEA" w:rsidRPr="008C0B38" w:rsidRDefault="00FF4CEA" w:rsidP="009E764A">
            <w:pPr>
              <w:jc w:val="center"/>
              <w:rPr>
                <w:rFonts w:ascii="Times New Roman" w:eastAsia="Garamond" w:hAnsi="Times New Roman" w:cs="Times New Roman"/>
                <w:b/>
                <w:sz w:val="36"/>
                <w:szCs w:val="36"/>
              </w:rPr>
            </w:pPr>
            <w:r w:rsidRPr="008C0B38">
              <w:rPr>
                <w:rFonts w:ascii="Times New Roman" w:eastAsia="Garamond" w:hAnsi="Times New Roman" w:cs="Times New Roman"/>
                <w:b/>
                <w:sz w:val="36"/>
                <w:szCs w:val="36"/>
              </w:rPr>
              <w:t>MI.TI. MODA LAB 4.0</w:t>
            </w:r>
          </w:p>
          <w:p w14:paraId="0EFA1D5A" w14:textId="77777777" w:rsidR="00FF4CEA" w:rsidRPr="008C0B38" w:rsidRDefault="00FF4CEA" w:rsidP="009E764A">
            <w:pPr>
              <w:jc w:val="center"/>
              <w:rPr>
                <w:rFonts w:ascii="Times New Roman" w:hAnsi="Times New Roman" w:cs="Times New Roman"/>
              </w:rPr>
            </w:pPr>
            <w:r w:rsidRPr="008C0B38">
              <w:rPr>
                <w:rFonts w:ascii="Times New Roman" w:hAnsi="Times New Roman" w:cs="Times New Roman"/>
                <w:iCs/>
              </w:rPr>
              <w:t>(Artt.</w:t>
            </w:r>
            <w:r w:rsidRPr="008C0B38">
              <w:rPr>
                <w:rFonts w:ascii="Times New Roman" w:hAnsi="Times New Roman" w:cs="Times New Roman"/>
                <w:i/>
              </w:rPr>
              <w:t xml:space="preserve"> </w:t>
            </w:r>
            <w:r w:rsidRPr="008C0B38">
              <w:rPr>
                <w:rFonts w:ascii="Times New Roman" w:hAnsi="Times New Roman" w:cs="Times New Roman"/>
              </w:rPr>
              <w:t>71 e 83 del D.lgs. n. 36/2023</w:t>
            </w:r>
            <w:r w:rsidRPr="008C0B38">
              <w:rPr>
                <w:rFonts w:ascii="Times New Roman" w:hAnsi="Times New Roman" w:cs="Times New Roman"/>
                <w:i/>
              </w:rPr>
              <w:t>)</w:t>
            </w:r>
          </w:p>
        </w:tc>
      </w:tr>
      <w:tr w:rsidR="00FF4CEA" w:rsidRPr="008C0B38" w14:paraId="2711E204" w14:textId="77777777" w:rsidTr="009E764A">
        <w:trPr>
          <w:trHeight w:val="200"/>
        </w:trPr>
        <w:tc>
          <w:tcPr>
            <w:tcW w:w="477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65BF84CA" w14:textId="77777777" w:rsidR="00FF4CEA" w:rsidRPr="008C0B38" w:rsidRDefault="00FF4CEA" w:rsidP="009E764A">
            <w:pPr>
              <w:spacing w:before="11" w:line="247" w:lineRule="auto"/>
              <w:ind w:right="354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8C0B38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CUP: G14D23001980006</w:t>
            </w: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F56268D" w14:textId="27D16D43" w:rsidR="00FF4CEA" w:rsidRPr="008C0B38" w:rsidRDefault="00FF4CEA" w:rsidP="00162750">
            <w:pPr>
              <w:spacing w:before="11" w:line="247" w:lineRule="auto"/>
              <w:ind w:right="354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8C0B38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 xml:space="preserve">CIG: </w:t>
            </w:r>
            <w:r w:rsidR="00162750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__________________</w:t>
            </w:r>
          </w:p>
        </w:tc>
      </w:tr>
    </w:tbl>
    <w:p w14:paraId="4BD241D9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5C351119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7ADDE22A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2D3A6FA7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35DA2007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0C0B7587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2EA86C60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22B91D63" w14:textId="77777777" w:rsidR="008C0B38" w:rsidRPr="008C0B38" w:rsidRDefault="008C0B38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32A91CC8" w14:textId="77777777" w:rsidR="008C0B38" w:rsidRPr="008C0B38" w:rsidRDefault="008C0B38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0E52586C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0816EDE5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72B128AE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117287C9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71CFE523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4F96559E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555F696F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485CBBC3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500C6FEF" w14:textId="77777777" w:rsidR="008C0B38" w:rsidRPr="00480494" w:rsidRDefault="008C0B38" w:rsidP="008C0B38">
      <w:pPr>
        <w:suppressAutoHyphens/>
        <w:spacing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lastRenderedPageBreak/>
        <w:t xml:space="preserve">ITS MI.TI. </w:t>
      </w:r>
    </w:p>
    <w:p w14:paraId="082EF892" w14:textId="77777777" w:rsidR="008C0B38" w:rsidRPr="00480494" w:rsidRDefault="008C0B38" w:rsidP="008C0B38">
      <w:pPr>
        <w:suppressAutoHyphens/>
        <w:spacing w:line="240" w:lineRule="auto"/>
        <w:ind w:left="4820" w:right="56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TECNOLOGIE ED INNOVAZIONE PER IL MADE IN ITALY</w:t>
      </w:r>
    </w:p>
    <w:p w14:paraId="0D02BD3A" w14:textId="77777777" w:rsidR="008C0B38" w:rsidRPr="00480494" w:rsidRDefault="008C0B38" w:rsidP="008C0B38">
      <w:pPr>
        <w:suppressAutoHyphens/>
        <w:spacing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Via Gianbattista Pergolesi, 48 </w:t>
      </w:r>
    </w:p>
    <w:p w14:paraId="3D2218C9" w14:textId="77777777" w:rsidR="008C0B38" w:rsidRPr="00480494" w:rsidRDefault="008C0B38" w:rsidP="008C0B38">
      <w:pPr>
        <w:suppressAutoHyphens/>
        <w:spacing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74015 - Martina Franca (TA)</w:t>
      </w:r>
    </w:p>
    <w:p w14:paraId="601DB221" w14:textId="77777777" w:rsidR="008C0B38" w:rsidRPr="00480494" w:rsidRDefault="008C0B38" w:rsidP="008C0B38">
      <w:pPr>
        <w:suppressAutoHyphens/>
        <w:spacing w:line="240" w:lineRule="auto"/>
        <w:ind w:left="4112" w:right="566"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Email: </w:t>
      </w:r>
      <w:hyperlink r:id="rId6" w:history="1">
        <w:r w:rsidRPr="00480494">
          <w:rPr>
            <w:rStyle w:val="Collegamentoipertestuale"/>
            <w:rFonts w:ascii="Times New Roman" w:eastAsia="Times New Roman" w:hAnsi="Times New Roman" w:cs="Times New Roman"/>
            <w:b/>
            <w:bCs/>
            <w:lang w:eastAsia="ar-SA"/>
          </w:rPr>
          <w:t>info@itsmitimoda.it</w:t>
        </w:r>
      </w:hyperlink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</w:p>
    <w:p w14:paraId="6E479765" w14:textId="77777777" w:rsidR="008C0B38" w:rsidRPr="00480494" w:rsidRDefault="008C0B38" w:rsidP="008C0B38">
      <w:pPr>
        <w:suppressAutoHyphens/>
        <w:spacing w:line="240" w:lineRule="auto"/>
        <w:ind w:left="4112" w:right="566" w:firstLine="708"/>
        <w:jc w:val="both"/>
        <w:rPr>
          <w:rStyle w:val="Collegamentoipertestuale"/>
          <w:rFonts w:ascii="Times New Roman" w:hAnsi="Times New Roman" w:cs="Times New Roman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PEC: </w:t>
      </w:r>
      <w:hyperlink r:id="rId7" w:history="1">
        <w:r w:rsidRPr="00480494">
          <w:rPr>
            <w:rStyle w:val="Collegamentoipertestuale"/>
            <w:rFonts w:ascii="Times New Roman" w:eastAsia="Times New Roman" w:hAnsi="Times New Roman" w:cs="Times New Roman"/>
            <w:b/>
            <w:bCs/>
            <w:lang w:eastAsia="ar-SA"/>
          </w:rPr>
          <w:t>info@pec.itsmitimoda.it</w:t>
        </w:r>
      </w:hyperlink>
    </w:p>
    <w:p w14:paraId="289C0C05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0585F00A" w14:textId="77777777" w:rsidR="00FF4CEA" w:rsidRPr="008C0B38" w:rsidRDefault="00FF4CEA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2645D091" w14:textId="25D4405E" w:rsidR="00F353A1" w:rsidRPr="008C0B38" w:rsidRDefault="00F353A1" w:rsidP="002B0392">
      <w:pPr>
        <w:jc w:val="center"/>
        <w:rPr>
          <w:rFonts w:ascii="Times New Roman" w:hAnsi="Times New Roman" w:cs="Times New Roman"/>
          <w:b/>
          <w:bCs/>
        </w:rPr>
      </w:pPr>
      <w:r w:rsidRPr="008C0B38">
        <w:rPr>
          <w:rFonts w:ascii="Times New Roman" w:hAnsi="Times New Roman" w:cs="Times New Roman"/>
          <w:b/>
          <w:bCs/>
        </w:rPr>
        <w:t xml:space="preserve">ALLEGATO </w:t>
      </w:r>
      <w:r w:rsidR="00162750">
        <w:rPr>
          <w:rFonts w:ascii="Times New Roman" w:hAnsi="Times New Roman" w:cs="Times New Roman"/>
          <w:b/>
          <w:bCs/>
        </w:rPr>
        <w:t>D</w:t>
      </w:r>
      <w:bookmarkStart w:id="0" w:name="_GoBack"/>
      <w:bookmarkEnd w:id="0"/>
    </w:p>
    <w:p w14:paraId="3898E5E1" w14:textId="77777777" w:rsidR="002B0392" w:rsidRPr="008C0B38" w:rsidRDefault="002B0392" w:rsidP="002B0392">
      <w:pPr>
        <w:jc w:val="center"/>
        <w:rPr>
          <w:rFonts w:ascii="Times New Roman" w:hAnsi="Times New Roman" w:cs="Times New Roman"/>
          <w:b/>
          <w:bCs/>
        </w:rPr>
      </w:pPr>
      <w:r w:rsidRPr="008C0B38">
        <w:rPr>
          <w:rFonts w:ascii="Times New Roman" w:hAnsi="Times New Roman" w:cs="Times New Roman"/>
          <w:b/>
          <w:bCs/>
        </w:rPr>
        <w:t>DICHIARAZIONE DI IMPEGNO A RILASCIARE GARANZIA DEFINITIVA</w:t>
      </w:r>
    </w:p>
    <w:p w14:paraId="0E8B7224" w14:textId="77777777" w:rsidR="002B0392" w:rsidRPr="008C0B38" w:rsidRDefault="002B0392" w:rsidP="002B0392">
      <w:pPr>
        <w:rPr>
          <w:rFonts w:ascii="Times New Roman" w:hAnsi="Times New Roman" w:cs="Times New Roman"/>
        </w:rPr>
      </w:pPr>
    </w:p>
    <w:p w14:paraId="76ABDCE3" w14:textId="5A4480B7" w:rsidR="002B0392" w:rsidRPr="008C0B38" w:rsidRDefault="002B0392" w:rsidP="002B0392">
      <w:pPr>
        <w:rPr>
          <w:rFonts w:ascii="Times New Roman" w:hAnsi="Times New Roman" w:cs="Times New Roman"/>
        </w:rPr>
      </w:pPr>
      <w:r w:rsidRPr="008C0B38">
        <w:rPr>
          <w:rFonts w:ascii="Times New Roman" w:hAnsi="Times New Roman" w:cs="Times New Roman"/>
        </w:rPr>
        <w:t xml:space="preserve">Il/la sottoscritto/a ________________nato/a il_____________ a ________________ nella propria qualità di ___________della società _________________con sede in______________________ </w:t>
      </w:r>
      <w:r w:rsidRPr="008C0B38">
        <w:rPr>
          <w:rFonts w:ascii="Times New Roman" w:hAnsi="Times New Roman" w:cs="Times New Roman"/>
        </w:rPr>
        <w:tab/>
      </w:r>
      <w:r w:rsidR="00E0112B" w:rsidRPr="008C0B38">
        <w:rPr>
          <w:rFonts w:ascii="Times New Roman" w:hAnsi="Times New Roman" w:cs="Times New Roman"/>
        </w:rPr>
        <w:t xml:space="preserve">alla Via _____________________ n. ___, </w:t>
      </w:r>
      <w:r w:rsidRPr="008C0B38">
        <w:rPr>
          <w:rFonts w:ascii="Times New Roman" w:hAnsi="Times New Roman" w:cs="Times New Roman"/>
        </w:rPr>
        <w:t>CF_____________</w:t>
      </w:r>
      <w:r w:rsidR="00E0112B" w:rsidRPr="008C0B38">
        <w:rPr>
          <w:rFonts w:ascii="Times New Roman" w:hAnsi="Times New Roman" w:cs="Times New Roman"/>
        </w:rPr>
        <w:t>___</w:t>
      </w:r>
      <w:r w:rsidRPr="008C0B38">
        <w:rPr>
          <w:rFonts w:ascii="Times New Roman" w:hAnsi="Times New Roman" w:cs="Times New Roman"/>
        </w:rPr>
        <w:t xml:space="preserve"> P.IVA _________________</w:t>
      </w:r>
      <w:r w:rsidRPr="008C0B38">
        <w:rPr>
          <w:rFonts w:ascii="Times New Roman" w:hAnsi="Times New Roman" w:cs="Times New Roman"/>
        </w:rPr>
        <w:tab/>
      </w:r>
    </w:p>
    <w:p w14:paraId="3A45EB33" w14:textId="77777777" w:rsidR="002B0392" w:rsidRPr="008C0B38" w:rsidRDefault="002B0392" w:rsidP="002B0392">
      <w:pPr>
        <w:rPr>
          <w:rFonts w:ascii="Times New Roman" w:hAnsi="Times New Roman" w:cs="Times New Roman"/>
        </w:rPr>
      </w:pPr>
    </w:p>
    <w:p w14:paraId="275CCB63" w14:textId="77777777" w:rsidR="002B0392" w:rsidRPr="008C0B38" w:rsidRDefault="002B0392" w:rsidP="002B0392">
      <w:pPr>
        <w:jc w:val="center"/>
        <w:rPr>
          <w:rFonts w:ascii="Times New Roman" w:hAnsi="Times New Roman" w:cs="Times New Roman"/>
          <w:b/>
          <w:bCs/>
        </w:rPr>
      </w:pPr>
      <w:r w:rsidRPr="008C0B38">
        <w:rPr>
          <w:rFonts w:ascii="Times New Roman" w:hAnsi="Times New Roman" w:cs="Times New Roman"/>
          <w:b/>
          <w:bCs/>
        </w:rPr>
        <w:t>SI IMPEGNA</w:t>
      </w:r>
    </w:p>
    <w:p w14:paraId="2DF34FDC" w14:textId="68EEB873" w:rsidR="002B0392" w:rsidRPr="008C0B38" w:rsidRDefault="002B0392" w:rsidP="002B0392">
      <w:pPr>
        <w:rPr>
          <w:rFonts w:ascii="Times New Roman" w:hAnsi="Times New Roman" w:cs="Times New Roman"/>
        </w:rPr>
      </w:pPr>
      <w:r w:rsidRPr="008C0B38">
        <w:rPr>
          <w:rFonts w:ascii="Times New Roman" w:hAnsi="Times New Roman" w:cs="Times New Roman"/>
        </w:rPr>
        <w:t>ai sensi dell’art. 117, del D. Lgs. n. 36/2023, a rilasciare la garanzia fideiussoria per l’esecuzione del contratto, qualora risultasse affidatario/a.</w:t>
      </w:r>
    </w:p>
    <w:p w14:paraId="3EFF5A76" w14:textId="77777777" w:rsidR="002B0392" w:rsidRPr="008C0B38" w:rsidRDefault="002B0392" w:rsidP="002B0392">
      <w:pPr>
        <w:rPr>
          <w:rFonts w:ascii="Times New Roman" w:hAnsi="Times New Roman" w:cs="Times New Roman"/>
        </w:rPr>
      </w:pPr>
    </w:p>
    <w:p w14:paraId="6A4B7BEB" w14:textId="659C79F3" w:rsidR="002B0392" w:rsidRPr="008C0B38" w:rsidRDefault="002B0392" w:rsidP="002B0392">
      <w:pPr>
        <w:jc w:val="center"/>
        <w:rPr>
          <w:rFonts w:ascii="Times New Roman" w:hAnsi="Times New Roman" w:cs="Times New Roman"/>
          <w:b/>
          <w:bCs/>
        </w:rPr>
      </w:pPr>
      <w:r w:rsidRPr="008C0B38">
        <w:rPr>
          <w:rFonts w:ascii="Times New Roman" w:hAnsi="Times New Roman" w:cs="Times New Roman"/>
          <w:b/>
          <w:bCs/>
        </w:rPr>
        <w:t>DICHIARA</w:t>
      </w:r>
    </w:p>
    <w:p w14:paraId="6CDDCDC5" w14:textId="46F544BC" w:rsidR="002B0392" w:rsidRPr="008C0B38" w:rsidRDefault="002B0392" w:rsidP="002B0392">
      <w:pPr>
        <w:rPr>
          <w:rFonts w:ascii="Times New Roman" w:hAnsi="Times New Roman" w:cs="Times New Roman"/>
        </w:rPr>
      </w:pPr>
      <w:r w:rsidRPr="008C0B38">
        <w:rPr>
          <w:rFonts w:ascii="Times New Roman" w:hAnsi="Times New Roman" w:cs="Times New Roman"/>
        </w:rPr>
        <w:t>ai sensi e per gli effetti del D.P.R. n. 445/2000 di essere rappresentante legale/procuratore speciale della società concorrente.</w:t>
      </w:r>
    </w:p>
    <w:p w14:paraId="142BF1E2" w14:textId="77777777" w:rsidR="002B0392" w:rsidRPr="008C0B38" w:rsidRDefault="002B0392" w:rsidP="002B0392">
      <w:pPr>
        <w:rPr>
          <w:rFonts w:ascii="Times New Roman" w:hAnsi="Times New Roman" w:cs="Times New Roman"/>
        </w:rPr>
      </w:pPr>
      <w:r w:rsidRPr="008C0B38">
        <w:rPr>
          <w:rFonts w:ascii="Times New Roman" w:hAnsi="Times New Roman" w:cs="Times New Roman"/>
        </w:rPr>
        <w:t>Allega fotocopia di un documento d’identità in corso di validità.</w:t>
      </w:r>
    </w:p>
    <w:p w14:paraId="74EB338E" w14:textId="77777777" w:rsidR="002B0392" w:rsidRPr="008C0B38" w:rsidRDefault="002B0392" w:rsidP="002B0392">
      <w:pPr>
        <w:rPr>
          <w:rFonts w:ascii="Times New Roman" w:hAnsi="Times New Roman" w:cs="Times New Roman"/>
        </w:rPr>
      </w:pPr>
    </w:p>
    <w:p w14:paraId="7E25C139" w14:textId="77777777" w:rsidR="002B0392" w:rsidRPr="008C0B38" w:rsidRDefault="002B0392" w:rsidP="002B0392">
      <w:pPr>
        <w:rPr>
          <w:rFonts w:ascii="Times New Roman" w:hAnsi="Times New Roman" w:cs="Times New Roman"/>
        </w:rPr>
      </w:pPr>
    </w:p>
    <w:p w14:paraId="0972A49E" w14:textId="79DC20C7" w:rsidR="002B0392" w:rsidRPr="008C0B38" w:rsidRDefault="002B0392" w:rsidP="002B0392">
      <w:pPr>
        <w:rPr>
          <w:rFonts w:ascii="Times New Roman" w:hAnsi="Times New Roman" w:cs="Times New Roman"/>
        </w:rPr>
      </w:pPr>
      <w:r w:rsidRPr="008C0B38">
        <w:rPr>
          <w:rFonts w:ascii="Times New Roman" w:hAnsi="Times New Roman" w:cs="Times New Roman"/>
        </w:rPr>
        <w:t>Luogo, ___________</w:t>
      </w:r>
    </w:p>
    <w:p w14:paraId="0E21ED16" w14:textId="77777777" w:rsidR="002B0392" w:rsidRPr="008C0B38" w:rsidRDefault="002B0392" w:rsidP="002B0392">
      <w:pPr>
        <w:rPr>
          <w:rFonts w:ascii="Times New Roman" w:hAnsi="Times New Roman" w:cs="Times New Roman"/>
        </w:rPr>
      </w:pPr>
    </w:p>
    <w:p w14:paraId="22B65112" w14:textId="77777777" w:rsidR="002B0392" w:rsidRPr="008C0B38" w:rsidRDefault="002B0392" w:rsidP="002B0392">
      <w:pPr>
        <w:ind w:firstLine="5670"/>
        <w:rPr>
          <w:rFonts w:ascii="Times New Roman" w:hAnsi="Times New Roman" w:cs="Times New Roman"/>
        </w:rPr>
      </w:pPr>
      <w:r w:rsidRPr="008C0B38">
        <w:rPr>
          <w:rFonts w:ascii="Times New Roman" w:hAnsi="Times New Roman" w:cs="Times New Roman"/>
        </w:rPr>
        <w:t>In fede:</w:t>
      </w:r>
    </w:p>
    <w:p w14:paraId="2C28683D" w14:textId="03518B67" w:rsidR="00BD6377" w:rsidRPr="008C0B38" w:rsidRDefault="002B0392" w:rsidP="002B0392">
      <w:pPr>
        <w:ind w:left="5670"/>
        <w:rPr>
          <w:rFonts w:ascii="Times New Roman" w:hAnsi="Times New Roman" w:cs="Times New Roman"/>
        </w:rPr>
      </w:pPr>
      <w:r w:rsidRPr="008C0B38">
        <w:rPr>
          <w:rFonts w:ascii="Times New Roman" w:hAnsi="Times New Roman" w:cs="Times New Roman"/>
        </w:rPr>
        <w:t>Timbro della ditta/società e firma di un legale rappresentante</w:t>
      </w:r>
    </w:p>
    <w:p w14:paraId="7672C710" w14:textId="77777777" w:rsidR="008C0B38" w:rsidRPr="008C0B38" w:rsidRDefault="008C0B38">
      <w:pPr>
        <w:ind w:left="5670"/>
        <w:rPr>
          <w:rFonts w:ascii="Times New Roman" w:hAnsi="Times New Roman" w:cs="Times New Roman"/>
        </w:rPr>
      </w:pPr>
    </w:p>
    <w:sectPr w:rsidR="008C0B38" w:rsidRPr="008C0B38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032A04" w14:textId="77777777" w:rsidR="00447073" w:rsidRDefault="00447073" w:rsidP="004F2780">
      <w:pPr>
        <w:spacing w:line="240" w:lineRule="auto"/>
      </w:pPr>
      <w:r>
        <w:separator/>
      </w:r>
    </w:p>
  </w:endnote>
  <w:endnote w:type="continuationSeparator" w:id="0">
    <w:p w14:paraId="1285BE38" w14:textId="77777777" w:rsidR="00447073" w:rsidRDefault="00447073" w:rsidP="004F27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F7FC92" w14:textId="77777777" w:rsidR="00447073" w:rsidRDefault="00447073" w:rsidP="004F2780">
      <w:pPr>
        <w:spacing w:line="240" w:lineRule="auto"/>
      </w:pPr>
      <w:r>
        <w:separator/>
      </w:r>
    </w:p>
  </w:footnote>
  <w:footnote w:type="continuationSeparator" w:id="0">
    <w:p w14:paraId="5D9C4941" w14:textId="77777777" w:rsidR="00447073" w:rsidRDefault="00447073" w:rsidP="004F278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597"/>
      <w:gridCol w:w="3594"/>
      <w:gridCol w:w="3070"/>
    </w:tblGrid>
    <w:tr w:rsidR="008C0B38" w:rsidRPr="00AE3D02" w14:paraId="38814373" w14:textId="77777777" w:rsidTr="00116C11">
      <w:trPr>
        <w:trHeight w:val="1123"/>
        <w:jc w:val="center"/>
      </w:trPr>
      <w:tc>
        <w:tcPr>
          <w:tcW w:w="3335" w:type="pct"/>
          <w:gridSpan w:val="2"/>
          <w:vAlign w:val="center"/>
        </w:tcPr>
        <w:p w14:paraId="36D20DF8" w14:textId="77777777" w:rsidR="008C0B38" w:rsidRPr="00AE3D02" w:rsidRDefault="008C0B38" w:rsidP="008C0B3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642F1290" wp14:editId="7CE80077">
                <wp:extent cx="4429290" cy="526662"/>
                <wp:effectExtent l="0" t="0" r="0" b="6985"/>
                <wp:docPr id="22" name="Immagin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its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5717" cy="5547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336EB0CC" w14:textId="77777777" w:rsidR="008C0B38" w:rsidRDefault="008C0B38" w:rsidP="008C0B3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017546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6B66D37B" wp14:editId="62CC186F">
                <wp:extent cx="1710055" cy="409575"/>
                <wp:effectExtent l="0" t="0" r="4445" b="9525"/>
                <wp:docPr id="20" name="Immagin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0055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C0B38" w:rsidRPr="00AE3D02" w14:paraId="165C0B6D" w14:textId="77777777" w:rsidTr="00116C11">
      <w:trPr>
        <w:trHeight w:val="926"/>
        <w:jc w:val="center"/>
      </w:trPr>
      <w:tc>
        <w:tcPr>
          <w:tcW w:w="1668" w:type="pct"/>
          <w:vAlign w:val="center"/>
        </w:tcPr>
        <w:p w14:paraId="5205553D" w14:textId="77777777" w:rsidR="008C0B38" w:rsidRDefault="008C0B38" w:rsidP="008C0B3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>
            <w:rPr>
              <w:rFonts w:eastAsia="Arial"/>
              <w:noProof/>
              <w:color w:val="000000"/>
              <w:szCs w:val="24"/>
              <w:lang w:eastAsia="it-IT"/>
            </w:rPr>
            <w:drawing>
              <wp:inline distT="0" distB="0" distL="0" distR="0" wp14:anchorId="4AD232D0" wp14:editId="7CF44341">
                <wp:extent cx="1722120" cy="474980"/>
                <wp:effectExtent l="0" t="0" r="0" b="1270"/>
                <wp:docPr id="19" name="Immagine 19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212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vAlign w:val="center"/>
        </w:tcPr>
        <w:p w14:paraId="31A3E36C" w14:textId="77777777" w:rsidR="008C0B38" w:rsidRDefault="008C0B38" w:rsidP="008C0B3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>
            <w:rPr>
              <w:rFonts w:eastAsia="Century Gothic"/>
              <w:noProof/>
              <w:lang w:eastAsia="it-IT"/>
            </w:rPr>
            <w:drawing>
              <wp:inline distT="0" distB="0" distL="0" distR="0" wp14:anchorId="41C511D2" wp14:editId="40496CD9">
                <wp:extent cx="1252855" cy="659130"/>
                <wp:effectExtent l="0" t="0" r="4445" b="7620"/>
                <wp:docPr id="18" name="Immagine 18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28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77586D0A" w14:textId="77777777" w:rsidR="008C0B38" w:rsidRDefault="008C0B38" w:rsidP="008C0B3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>
            <w:rPr>
              <w:rFonts w:eastAsia="Century Gothic"/>
              <w:noProof/>
              <w:lang w:eastAsia="it-IT"/>
            </w:rPr>
            <w:drawing>
              <wp:inline distT="0" distB="0" distL="0" distR="0" wp14:anchorId="5BE18637" wp14:editId="75E6CD76">
                <wp:extent cx="1344305" cy="672153"/>
                <wp:effectExtent l="0" t="0" r="8255" b="0"/>
                <wp:docPr id="17" name="Immagine 17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8941" cy="6744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1BFCED4" w14:textId="1048F43D" w:rsidR="004F2780" w:rsidRDefault="004F278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BE6"/>
    <w:rsid w:val="0015583F"/>
    <w:rsid w:val="00162750"/>
    <w:rsid w:val="002B0392"/>
    <w:rsid w:val="00334BE6"/>
    <w:rsid w:val="004062CC"/>
    <w:rsid w:val="00447073"/>
    <w:rsid w:val="004F2780"/>
    <w:rsid w:val="00634FD5"/>
    <w:rsid w:val="0089278F"/>
    <w:rsid w:val="008C0B38"/>
    <w:rsid w:val="00BB052E"/>
    <w:rsid w:val="00BD6377"/>
    <w:rsid w:val="00E0112B"/>
    <w:rsid w:val="00F353A1"/>
    <w:rsid w:val="00FF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BE20E"/>
  <w15:chartTrackingRefBased/>
  <w15:docId w15:val="{ECE7A253-3AD9-4F8F-820A-96C67288A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aramond" w:eastAsiaTheme="minorHAnsi" w:hAnsi="Garamond" w:cstheme="minorBidi"/>
        <w:kern w:val="2"/>
        <w:sz w:val="24"/>
        <w:szCs w:val="22"/>
        <w:lang w:val="it-IT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F2780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F2780"/>
  </w:style>
  <w:style w:type="paragraph" w:styleId="Pidipagina">
    <w:name w:val="footer"/>
    <w:basedOn w:val="Normale"/>
    <w:link w:val="PidipaginaCarattere"/>
    <w:uiPriority w:val="99"/>
    <w:unhideWhenUsed/>
    <w:rsid w:val="004F2780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F2780"/>
  </w:style>
  <w:style w:type="table" w:styleId="Grigliatabella">
    <w:name w:val="Table Grid"/>
    <w:basedOn w:val="Tabellanormale"/>
    <w:uiPriority w:val="39"/>
    <w:rsid w:val="00BB052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testo">
    <w:name w:val="Body Text"/>
    <w:basedOn w:val="Normale"/>
    <w:link w:val="CorpotestoCarattere"/>
    <w:semiHidden/>
    <w:rsid w:val="00FF4CEA"/>
    <w:pPr>
      <w:widowControl w:val="0"/>
      <w:spacing w:line="240" w:lineRule="auto"/>
      <w:ind w:left="577" w:hanging="360"/>
    </w:pPr>
    <w:rPr>
      <w:rFonts w:ascii="Arial" w:eastAsia="Times New Roman" w:hAnsi="Arial" w:cs="Arial"/>
      <w:kern w:val="0"/>
      <w:sz w:val="16"/>
      <w:szCs w:val="16"/>
      <w:lang w:val="en-US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semiHidden/>
    <w:rsid w:val="00FF4CEA"/>
    <w:rPr>
      <w:rFonts w:ascii="Arial" w:eastAsia="Times New Roman" w:hAnsi="Arial" w:cs="Arial"/>
      <w:kern w:val="0"/>
      <w:sz w:val="16"/>
      <w:szCs w:val="16"/>
      <w:lang w:val="en-US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8C0B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1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nfo@pec.itsmitimoda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itsmitimoda.i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BLASI FRANCESCO</dc:creator>
  <cp:keywords/>
  <dc:description/>
  <cp:lastModifiedBy>Ing. Raffaele</cp:lastModifiedBy>
  <cp:revision>9</cp:revision>
  <dcterms:created xsi:type="dcterms:W3CDTF">2023-12-06T17:12:00Z</dcterms:created>
  <dcterms:modified xsi:type="dcterms:W3CDTF">2024-02-19T17:24:00Z</dcterms:modified>
</cp:coreProperties>
</file>